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6270BC" w:rsidRDefault="00D224D8" w:rsidP="00C75F1D">
      <w:pPr>
        <w:ind w:left="6804"/>
        <w:rPr>
          <w:lang w:val="en-US"/>
        </w:rPr>
      </w:pPr>
      <w:r w:rsidRPr="000037C9">
        <w:t xml:space="preserve">Таблица </w:t>
      </w:r>
      <w:r w:rsidR="006270BC" w:rsidRPr="006270BC">
        <w:t>2</w:t>
      </w:r>
      <w:r w:rsidR="006270BC">
        <w:rPr>
          <w:lang w:val="en-US"/>
        </w:rPr>
        <w:t>3</w:t>
      </w:r>
    </w:p>
    <w:p w:rsidR="000037C9" w:rsidRPr="000037C9" w:rsidRDefault="00C75F1D" w:rsidP="00C75F1D">
      <w:pPr>
        <w:ind w:left="6804"/>
      </w:pPr>
      <w:r>
        <w:t>п</w:t>
      </w:r>
      <w:r w:rsidR="000037C9">
        <w:t>риложени</w:t>
      </w:r>
      <w:r w:rsidR="00EF3A90">
        <w:t>я</w:t>
      </w:r>
      <w:r w:rsidR="00C71CDE">
        <w:t xml:space="preserve"> </w:t>
      </w:r>
      <w:r>
        <w:t>1</w:t>
      </w:r>
      <w:r w:rsidR="00C5596B">
        <w:t>5</w:t>
      </w:r>
      <w:bookmarkStart w:id="0" w:name="_GoBack"/>
      <w:bookmarkEnd w:id="0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292135" w:rsidRPr="00292135" w:rsidRDefault="00292135" w:rsidP="0029213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92135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292135" w:rsidRPr="00292135" w:rsidRDefault="00292135" w:rsidP="0029213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92135">
        <w:rPr>
          <w:b/>
          <w:bCs/>
          <w:sz w:val="26"/>
          <w:szCs w:val="26"/>
          <w:lang w:bidi="ne-NP"/>
        </w:rPr>
        <w:t>Ленинградской области на осуществление отдельных</w:t>
      </w:r>
    </w:p>
    <w:p w:rsidR="00292135" w:rsidRPr="00292135" w:rsidRDefault="00292135" w:rsidP="0029213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92135">
        <w:rPr>
          <w:b/>
          <w:bCs/>
          <w:sz w:val="26"/>
          <w:szCs w:val="26"/>
          <w:lang w:bidi="ne-NP"/>
        </w:rPr>
        <w:t>государственных полномочий по организации выплаты</w:t>
      </w:r>
    </w:p>
    <w:p w:rsidR="00292135" w:rsidRDefault="00292135" w:rsidP="0029213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292135">
        <w:rPr>
          <w:b/>
          <w:bCs/>
          <w:sz w:val="26"/>
          <w:szCs w:val="26"/>
          <w:lang w:bidi="ne-NP"/>
        </w:rPr>
        <w:t>вознаграждения, причитающегося приемным родителям,</w:t>
      </w:r>
    </w:p>
    <w:p w:rsidR="00491CCB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 на 202</w:t>
      </w:r>
      <w:r w:rsidR="00D75AE4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292135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 w:rsidR="00D75AE4">
        <w:rPr>
          <w:b/>
          <w:bCs/>
          <w:sz w:val="26"/>
          <w:szCs w:val="26"/>
          <w:lang w:bidi="ne-NP"/>
        </w:rPr>
        <w:t>5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D75AE4">
        <w:rPr>
          <w:b/>
          <w:bCs/>
          <w:sz w:val="26"/>
          <w:szCs w:val="26"/>
          <w:lang w:bidi="ne-NP"/>
        </w:rPr>
        <w:t>6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C75F1D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607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D75AE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75AE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14 497,3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14 497,3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14 497,3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12 793,4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12 793,4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12 793,4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13 553,9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13 553,9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13 553,9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100 254,1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100 254,1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100 254,1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30 647,7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30 647,7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30 647,7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47 659,0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47 659,0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47 659,0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9 486,6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9 486,6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9 486,6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16 510,2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16 510,2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16 510,2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7 348,3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7 348,3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7 348,3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16 662,7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16 662,7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16 662,7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13 357,2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13 357,2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13 357,2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24 296,9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24 296,9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24 296,9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16 306,2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16 306,2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16 306,2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9 882,7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9 882,7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9 882,7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13 849,1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13 849,1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13 849,1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23 315,9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23 315,9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23 315,9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008A4" w:rsidRPr="0010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22 587,1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22 587,1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22 587,1</w:t>
            </w:r>
          </w:p>
        </w:tc>
      </w:tr>
      <w:tr w:rsidR="00D75AE4" w:rsidRPr="00B70556" w:rsidTr="00D227F5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D75AE4" w:rsidRPr="00D75AE4" w:rsidRDefault="00D75AE4" w:rsidP="00D75AE4">
            <w:pPr>
              <w:jc w:val="center"/>
            </w:pPr>
            <w:r w:rsidRPr="00D75AE4">
              <w:t>6 644,0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6 644,0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D75AE4" w:rsidRPr="00D75AE4" w:rsidRDefault="00D75AE4" w:rsidP="00985316">
            <w:pPr>
              <w:jc w:val="center"/>
            </w:pPr>
            <w:r w:rsidRPr="00D75AE4">
              <w:t>6 644,0</w:t>
            </w:r>
          </w:p>
        </w:tc>
      </w:tr>
      <w:tr w:rsidR="00D75AE4" w:rsidRPr="00120EDC" w:rsidTr="00D227F5">
        <w:trPr>
          <w:cantSplit/>
          <w:trHeight w:val="20"/>
          <w:jc w:val="center"/>
        </w:trPr>
        <w:tc>
          <w:tcPr>
            <w:tcW w:w="531" w:type="dxa"/>
          </w:tcPr>
          <w:p w:rsidR="00D75AE4" w:rsidRPr="00120EDC" w:rsidRDefault="00D75AE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75AE4" w:rsidRPr="00120EDC" w:rsidRDefault="00D75AE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D75AE4" w:rsidRPr="00D75AE4" w:rsidRDefault="00D75AE4" w:rsidP="00D75AE4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  <w:tc>
          <w:tcPr>
            <w:tcW w:w="1519" w:type="dxa"/>
            <w:vAlign w:val="bottom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  <w:tc>
          <w:tcPr>
            <w:tcW w:w="1519" w:type="dxa"/>
            <w:vAlign w:val="bottom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08A4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92135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270BC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5596B"/>
    <w:rsid w:val="00C667C3"/>
    <w:rsid w:val="00C707C4"/>
    <w:rsid w:val="00C71CDE"/>
    <w:rsid w:val="00C74C7A"/>
    <w:rsid w:val="00C75F1D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33772"/>
    <w:rsid w:val="00D63CB2"/>
    <w:rsid w:val="00D75AE4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22</cp:revision>
  <cp:lastPrinted>2017-12-06T12:05:00Z</cp:lastPrinted>
  <dcterms:created xsi:type="dcterms:W3CDTF">2019-06-04T11:09:00Z</dcterms:created>
  <dcterms:modified xsi:type="dcterms:W3CDTF">2023-08-28T12:35:00Z</dcterms:modified>
</cp:coreProperties>
</file>