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B" w:rsidRPr="00667885" w:rsidRDefault="0071399B" w:rsidP="00667885">
      <w:pPr>
        <w:autoSpaceDE w:val="0"/>
        <w:autoSpaceDN w:val="0"/>
        <w:adjustRightInd w:val="0"/>
        <w:ind w:left="6804"/>
        <w:outlineLvl w:val="0"/>
        <w:rPr>
          <w:rFonts w:eastAsiaTheme="minorHAnsi"/>
          <w:bCs/>
          <w:szCs w:val="28"/>
          <w:lang w:eastAsia="en-US"/>
        </w:rPr>
      </w:pPr>
      <w:bookmarkStart w:id="0" w:name="_GoBack"/>
      <w:bookmarkEnd w:id="0"/>
      <w:r w:rsidRPr="00667885">
        <w:rPr>
          <w:rFonts w:eastAsiaTheme="minorHAnsi"/>
          <w:bCs/>
          <w:szCs w:val="28"/>
          <w:lang w:eastAsia="en-US"/>
        </w:rPr>
        <w:t>Таблица</w:t>
      </w:r>
      <w:r w:rsidR="00A93A50" w:rsidRPr="00667885">
        <w:rPr>
          <w:rFonts w:eastAsiaTheme="minorHAnsi"/>
          <w:bCs/>
          <w:szCs w:val="28"/>
          <w:lang w:eastAsia="en-US"/>
        </w:rPr>
        <w:t xml:space="preserve"> 16</w:t>
      </w:r>
      <w:r w:rsidRPr="00667885">
        <w:rPr>
          <w:rFonts w:eastAsiaTheme="minorHAnsi"/>
          <w:bCs/>
          <w:szCs w:val="28"/>
          <w:lang w:eastAsia="en-US"/>
        </w:rPr>
        <w:t xml:space="preserve"> </w:t>
      </w:r>
    </w:p>
    <w:p w:rsidR="0071399B" w:rsidRPr="00667885" w:rsidRDefault="0071399B" w:rsidP="00667885">
      <w:pPr>
        <w:autoSpaceDE w:val="0"/>
        <w:autoSpaceDN w:val="0"/>
        <w:adjustRightInd w:val="0"/>
        <w:ind w:left="6804"/>
        <w:rPr>
          <w:rFonts w:eastAsiaTheme="minorHAnsi"/>
          <w:bCs/>
          <w:szCs w:val="28"/>
          <w:lang w:eastAsia="en-US"/>
        </w:rPr>
      </w:pPr>
      <w:r w:rsidRPr="00667885">
        <w:rPr>
          <w:rFonts w:eastAsiaTheme="minorHAnsi"/>
          <w:bCs/>
          <w:szCs w:val="28"/>
          <w:lang w:eastAsia="en-US"/>
        </w:rPr>
        <w:t xml:space="preserve">приложения </w:t>
      </w:r>
      <w:r w:rsidR="00A93A50" w:rsidRPr="00667885">
        <w:rPr>
          <w:rFonts w:eastAsiaTheme="minorHAnsi"/>
          <w:bCs/>
          <w:szCs w:val="28"/>
          <w:lang w:eastAsia="en-US"/>
        </w:rPr>
        <w:t>14</w:t>
      </w:r>
    </w:p>
    <w:p w:rsidR="0071399B" w:rsidRDefault="0071399B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A93A50" w:rsidRDefault="00A93A50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A93A50" w:rsidRDefault="00A93A50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A93A50" w:rsidRPr="00A93A50" w:rsidRDefault="00A93A50" w:rsidP="00667885">
      <w:pPr>
        <w:rPr>
          <w:rFonts w:eastAsiaTheme="minorHAnsi"/>
          <w:b/>
          <w:sz w:val="28"/>
          <w:szCs w:val="28"/>
          <w:lang w:eastAsia="en-US"/>
        </w:rPr>
      </w:pPr>
    </w:p>
    <w:p w:rsidR="003D6AD7" w:rsidRPr="00667885" w:rsidRDefault="003D6AD7" w:rsidP="0066788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67885">
        <w:rPr>
          <w:rFonts w:eastAsiaTheme="minorHAnsi"/>
          <w:b/>
          <w:sz w:val="26"/>
          <w:szCs w:val="26"/>
          <w:lang w:eastAsia="en-US"/>
        </w:rPr>
        <w:t>РАСПРЕДЕЛЕНИЕ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субсидий бюджетам муниципальных образований Ленинградской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7731D" w:rsidRPr="00667885">
        <w:rPr>
          <w:rFonts w:eastAsiaTheme="minorHAnsi"/>
          <w:b/>
          <w:sz w:val="26"/>
          <w:szCs w:val="26"/>
          <w:lang w:eastAsia="en-US"/>
        </w:rPr>
        <w:t>области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C0DF0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на </w:t>
      </w:r>
      <w:r w:rsidR="0071399B" w:rsidRPr="00667885">
        <w:rPr>
          <w:rFonts w:eastAsiaTheme="minorHAnsi"/>
          <w:b/>
          <w:sz w:val="26"/>
          <w:szCs w:val="26"/>
          <w:lang w:eastAsia="en-US"/>
        </w:rPr>
        <w:t xml:space="preserve">государственную 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поддержку отрасли культуры </w:t>
      </w:r>
      <w:r w:rsidR="00667885" w:rsidRPr="00667885">
        <w:rPr>
          <w:rFonts w:eastAsiaTheme="minorHAnsi"/>
          <w:b/>
          <w:sz w:val="26"/>
          <w:szCs w:val="26"/>
          <w:lang w:eastAsia="en-US"/>
        </w:rPr>
        <w:br/>
      </w:r>
      <w:r w:rsidRPr="00667885">
        <w:rPr>
          <w:rFonts w:eastAsiaTheme="minorHAnsi"/>
          <w:b/>
          <w:sz w:val="26"/>
          <w:szCs w:val="26"/>
          <w:lang w:eastAsia="en-US"/>
        </w:rPr>
        <w:t>на 202</w:t>
      </w:r>
      <w:r w:rsidR="009E5198" w:rsidRPr="00667885">
        <w:rPr>
          <w:rFonts w:eastAsiaTheme="minorHAnsi"/>
          <w:b/>
          <w:sz w:val="26"/>
          <w:szCs w:val="26"/>
          <w:lang w:eastAsia="en-US"/>
        </w:rPr>
        <w:t>2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 и на плановый период 202</w:t>
      </w:r>
      <w:r w:rsidR="009E5198" w:rsidRPr="00667885">
        <w:rPr>
          <w:rFonts w:eastAsiaTheme="minorHAnsi"/>
          <w:b/>
          <w:sz w:val="26"/>
          <w:szCs w:val="26"/>
          <w:lang w:eastAsia="en-US"/>
        </w:rPr>
        <w:t>3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и 202</w:t>
      </w:r>
      <w:r w:rsidR="009E5198" w:rsidRPr="00667885">
        <w:rPr>
          <w:rFonts w:eastAsiaTheme="minorHAnsi"/>
          <w:b/>
          <w:sz w:val="26"/>
          <w:szCs w:val="26"/>
          <w:lang w:eastAsia="en-US"/>
        </w:rPr>
        <w:t>4</w:t>
      </w:r>
      <w:r w:rsidRPr="00667885">
        <w:rPr>
          <w:rFonts w:eastAsiaTheme="minorHAnsi"/>
          <w:b/>
          <w:sz w:val="26"/>
          <w:szCs w:val="26"/>
          <w:lang w:eastAsia="en-US"/>
        </w:rPr>
        <w:t xml:space="preserve"> годов</w:t>
      </w:r>
    </w:p>
    <w:p w:rsidR="009733DC" w:rsidRDefault="009733DC" w:rsidP="006678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67885" w:rsidRPr="00A93A50" w:rsidRDefault="00667885" w:rsidP="006678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71399B" w:rsidRPr="00667885" w:rsidTr="003C0DF0">
        <w:trPr>
          <w:trHeight w:val="20"/>
        </w:trPr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№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5" w:type="dxa"/>
            <w:vMerge w:val="restart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Наименование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Сумма</w:t>
            </w:r>
          </w:p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71399B" w:rsidRPr="00667885" w:rsidTr="003C0DF0">
        <w:trPr>
          <w:trHeight w:val="20"/>
        </w:trPr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1399B" w:rsidRPr="00667885" w:rsidRDefault="0071399B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7885">
              <w:rPr>
                <w:b/>
                <w:sz w:val="22"/>
                <w:szCs w:val="22"/>
              </w:rPr>
              <w:t>2024 год</w:t>
            </w:r>
          </w:p>
        </w:tc>
      </w:tr>
    </w:tbl>
    <w:p w:rsidR="003C0DF0" w:rsidRPr="003C0DF0" w:rsidRDefault="003C0DF0" w:rsidP="003C0DF0">
      <w:pPr>
        <w:widowControl w:val="0"/>
        <w:tabs>
          <w:tab w:val="left" w:pos="958"/>
          <w:tab w:val="left" w:pos="5493"/>
          <w:tab w:val="left" w:pos="6910"/>
          <w:tab w:val="left" w:pos="8327"/>
        </w:tabs>
        <w:autoSpaceDE w:val="0"/>
        <w:autoSpaceDN w:val="0"/>
        <w:adjustRightInd w:val="0"/>
        <w:spacing w:line="14" w:lineRule="auto"/>
        <w:ind w:left="108"/>
        <w:rPr>
          <w:b/>
          <w:sz w:val="2"/>
          <w:szCs w:val="2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A93A50" w:rsidRPr="00667885" w:rsidTr="003C0DF0">
        <w:trPr>
          <w:trHeight w:val="2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93A50" w:rsidRPr="00667885" w:rsidRDefault="00A93A50" w:rsidP="0066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885">
              <w:rPr>
                <w:sz w:val="22"/>
                <w:szCs w:val="22"/>
              </w:rPr>
              <w:t>5</w:t>
            </w:r>
          </w:p>
        </w:tc>
      </w:tr>
      <w:tr w:rsidR="0080603A" w:rsidRPr="00667885" w:rsidTr="00667885">
        <w:trPr>
          <w:trHeight w:val="20"/>
        </w:trPr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3C0DF0">
            <w:pPr>
              <w:jc w:val="center"/>
            </w:pPr>
            <w:r w:rsidRPr="00667885">
              <w:t>1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r w:rsidRPr="00667885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jc w:val="center"/>
            </w:pPr>
          </w:p>
        </w:tc>
      </w:tr>
      <w:tr w:rsidR="0080603A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3C0DF0">
            <w:pPr>
              <w:jc w:val="center"/>
            </w:pPr>
            <w:r w:rsidRPr="00667885"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80603A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D82443" w:rsidP="00667885">
            <w:pPr>
              <w:jc w:val="center"/>
            </w:pPr>
            <w:r w:rsidRPr="00667885">
              <w:t>728,5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5B6543" w:rsidP="00667885">
            <w:pPr>
              <w:jc w:val="center"/>
            </w:pPr>
            <w:r w:rsidRPr="00667885">
              <w:t>228,5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667885" w:rsidRDefault="00D82443" w:rsidP="00667885">
            <w:pPr>
              <w:jc w:val="center"/>
            </w:pPr>
            <w:r w:rsidRPr="00667885">
              <w:t>228,5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F42F03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310,0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670230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670230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670230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D82443" w:rsidP="00667885">
            <w:pPr>
              <w:jc w:val="center"/>
            </w:pPr>
            <w:r w:rsidRPr="00667885">
              <w:t>245,3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5B6543" w:rsidP="00667885">
            <w:pPr>
              <w:jc w:val="center"/>
            </w:pPr>
            <w:r w:rsidRPr="00667885">
              <w:t>245,3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667885" w:rsidRDefault="00D82443" w:rsidP="00667885">
            <w:pPr>
              <w:jc w:val="center"/>
            </w:pPr>
            <w:r w:rsidRPr="00667885">
              <w:t>245,3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667885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3</w:t>
            </w:r>
            <w:r w:rsidR="006A21E4" w:rsidRPr="00667885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468,2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993,0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993,0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4</w:t>
            </w:r>
            <w:r w:rsidR="003C0DF0">
              <w:t xml:space="preserve"> </w:t>
            </w:r>
            <w:r w:rsidRPr="00667885">
              <w:t>628,3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CF251F" w:rsidP="0041541A">
            <w:pPr>
              <w:jc w:val="center"/>
            </w:pPr>
            <w:r w:rsidRPr="00667885">
              <w:t>11</w:t>
            </w:r>
            <w:r w:rsidR="0041541A">
              <w:t xml:space="preserve"> </w:t>
            </w:r>
            <w:r w:rsidRPr="00667885">
              <w:t>246,1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4</w:t>
            </w:r>
            <w:r w:rsidR="003C0DF0">
              <w:t xml:space="preserve"> </w:t>
            </w:r>
            <w:r w:rsidRPr="00667885">
              <w:t>278,3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AF2BF4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752,1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15</w:t>
            </w:r>
            <w:r w:rsidR="003C0DF0">
              <w:t xml:space="preserve"> </w:t>
            </w:r>
            <w:r w:rsidRPr="00667885">
              <w:t>68</w:t>
            </w:r>
            <w:r w:rsidR="00CF251F" w:rsidRPr="00667885">
              <w:t>7</w:t>
            </w:r>
            <w:r w:rsidRPr="00667885">
              <w:t>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752,1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7B7448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2</w:t>
            </w:r>
            <w:r w:rsidR="003C0DF0">
              <w:t xml:space="preserve"> </w:t>
            </w:r>
            <w:r w:rsidRPr="00667885">
              <w:t>813,9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CF251F" w:rsidP="00667885">
            <w:pPr>
              <w:jc w:val="center"/>
            </w:pPr>
            <w:r w:rsidRPr="00667885">
              <w:t>9</w:t>
            </w:r>
            <w:r w:rsidR="003C0DF0">
              <w:t xml:space="preserve"> </w:t>
            </w:r>
            <w:r w:rsidRPr="00667885">
              <w:t>781</w:t>
            </w:r>
            <w:r w:rsidR="00D82443" w:rsidRPr="00667885">
              <w:t>,</w:t>
            </w:r>
            <w:r w:rsidRPr="00667885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2</w:t>
            </w:r>
            <w:r w:rsidR="003C0DF0">
              <w:t xml:space="preserve"> </w:t>
            </w:r>
            <w:r w:rsidRPr="00667885">
              <w:t>813,9</w:t>
            </w:r>
          </w:p>
        </w:tc>
      </w:tr>
      <w:tr w:rsidR="00F42F03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F42F03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6.2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F42F03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D82443" w:rsidP="00667885">
            <w:pPr>
              <w:jc w:val="center"/>
            </w:pPr>
            <w:r w:rsidRPr="00667885"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6A21E4" w:rsidP="00667885">
            <w:pPr>
              <w:jc w:val="center"/>
            </w:pPr>
          </w:p>
        </w:tc>
      </w:tr>
      <w:tr w:rsidR="006A21E4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550476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350,5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350,5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667885" w:rsidRDefault="00D82443" w:rsidP="00667885">
            <w:pPr>
              <w:jc w:val="center"/>
            </w:pPr>
            <w:r w:rsidRPr="00667885">
              <w:t>350,5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505,3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289,0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289,0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429,3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429,3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429,3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9.2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971E92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414,0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884,7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434,7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434,7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="00971E92" w:rsidRPr="00667885">
              <w:t>450</w:t>
            </w:r>
            <w:r w:rsidR="00D82443" w:rsidRPr="0066788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000,0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11.</w:t>
            </w:r>
            <w:r w:rsidR="0001634A" w:rsidRPr="00667885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421,4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35</w:t>
            </w:r>
            <w:r w:rsidR="003C0DF0">
              <w:t xml:space="preserve"> </w:t>
            </w:r>
            <w:r w:rsidRPr="00667885">
              <w:t>81</w:t>
            </w:r>
            <w:r w:rsidR="00CF251F" w:rsidRPr="00667885">
              <w:t>5</w:t>
            </w:r>
            <w:r w:rsidRPr="00667885">
              <w:t>,</w:t>
            </w:r>
            <w:r w:rsidR="00CF251F" w:rsidRPr="00667885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976,4</w:t>
            </w: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jc w:val="center"/>
              <w:rPr>
                <w:color w:val="000000"/>
              </w:rPr>
            </w:pPr>
            <w:r w:rsidRPr="00667885">
              <w:rPr>
                <w:color w:val="000000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4872CD" w:rsidP="00667885">
            <w:pPr>
              <w:jc w:val="center"/>
            </w:pPr>
            <w:r w:rsidRPr="00667885">
              <w:t>783,8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328,8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328,8</w:t>
            </w: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F337D8" w:rsidP="00667885">
            <w:pPr>
              <w:rPr>
                <w:bCs/>
              </w:rPr>
            </w:pPr>
            <w:r w:rsidRPr="00667885">
              <w:rPr>
                <w:bCs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128,9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128,9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128,9</w:t>
            </w: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67D55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14.1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bCs/>
              </w:rPr>
              <w:t>Приозерск</w:t>
            </w:r>
            <w:r w:rsidR="007946CF" w:rsidRPr="00667885">
              <w:rPr>
                <w:bCs/>
              </w:rPr>
              <w:t>ий</w:t>
            </w:r>
            <w:r w:rsidRPr="00667885">
              <w:rPr>
                <w:bCs/>
              </w:rPr>
              <w:t xml:space="preserve"> </w:t>
            </w:r>
            <w:r w:rsidR="007946CF" w:rsidRPr="00667885">
              <w:rPr>
                <w:bCs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712,0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712,0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712,0</w:t>
            </w: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C56051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E917BE" w:rsidRPr="00667885" w:rsidRDefault="00E917BE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667885" w:rsidRDefault="00E917BE" w:rsidP="00667885">
            <w:pPr>
              <w:jc w:val="center"/>
            </w:pPr>
          </w:p>
        </w:tc>
      </w:tr>
      <w:tr w:rsidR="00E917BE" w:rsidRPr="00667885" w:rsidTr="003C0DF0">
        <w:trPr>
          <w:trHeight w:val="20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C56051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t>15.1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E917BE" w:rsidP="0041541A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</w:t>
            </w:r>
            <w:r w:rsidR="0041541A">
              <w:rPr>
                <w:color w:val="000000"/>
              </w:rPr>
              <w:t>ий</w:t>
            </w:r>
            <w:r w:rsidRPr="00667885">
              <w:rPr>
                <w:color w:val="000000"/>
              </w:rPr>
              <w:t xml:space="preserve"> </w:t>
            </w:r>
            <w:r w:rsidR="007946CF" w:rsidRPr="00667885">
              <w:rPr>
                <w:color w:val="000000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199,9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199,9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667885" w:rsidRDefault="00D82443" w:rsidP="00667885">
            <w:pPr>
              <w:jc w:val="center"/>
            </w:pPr>
            <w:r w:rsidRPr="00667885">
              <w:t>199,9</w:t>
            </w:r>
          </w:p>
        </w:tc>
      </w:tr>
      <w:tr w:rsidR="00C22D52" w:rsidRPr="00667885" w:rsidTr="003C0DF0">
        <w:trPr>
          <w:trHeight w:val="20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C22D52" w:rsidP="003C0D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885">
              <w:rPr>
                <w:bCs/>
              </w:rPr>
              <w:lastRenderedPageBreak/>
              <w:t>15.2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C22D52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D82443" w:rsidP="00667885">
            <w:pPr>
              <w:jc w:val="center"/>
            </w:pPr>
            <w:r w:rsidRPr="00667885">
              <w:t>495,0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3C0DF0" w:rsidP="0066788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2D52" w:rsidRPr="00667885" w:rsidRDefault="003C0DF0" w:rsidP="00667885">
            <w:pPr>
              <w:jc w:val="center"/>
            </w:pPr>
            <w:r>
              <w:t>0</w:t>
            </w:r>
          </w:p>
        </w:tc>
      </w:tr>
      <w:tr w:rsidR="007946CF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7946CF" w:rsidRPr="00667885" w:rsidRDefault="007946CF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</w:tr>
      <w:tr w:rsidR="007946CF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  <w:r w:rsidRPr="00667885">
              <w:t>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489,6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82443" w:rsidP="00667885">
            <w:pPr>
              <w:jc w:val="center"/>
            </w:pPr>
            <w:r w:rsidRPr="00667885">
              <w:t>534,7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82443" w:rsidP="00667885">
            <w:pPr>
              <w:jc w:val="center"/>
            </w:pPr>
            <w:r w:rsidRPr="00667885">
              <w:t>534,7</w:t>
            </w:r>
          </w:p>
        </w:tc>
      </w:tr>
      <w:tr w:rsidR="003B6441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3B6441" w:rsidP="003C0DF0">
            <w:pPr>
              <w:jc w:val="center"/>
            </w:pPr>
            <w:r w:rsidRPr="00667885">
              <w:t>1</w:t>
            </w:r>
            <w:r w:rsidR="00D82443" w:rsidRPr="00667885">
              <w:t>6</w:t>
            </w:r>
            <w:r w:rsidRPr="00667885">
              <w:t>.2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3B6441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D82443" w:rsidP="00667885">
            <w:pPr>
              <w:jc w:val="center"/>
            </w:pPr>
            <w:r w:rsidRPr="00667885">
              <w:t>325,6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D82443" w:rsidP="00667885">
            <w:pPr>
              <w:jc w:val="center"/>
            </w:pPr>
            <w:r w:rsidRPr="00667885">
              <w:t>325,6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667885" w:rsidRDefault="00D82443" w:rsidP="00667885">
            <w:pPr>
              <w:jc w:val="center"/>
            </w:pPr>
            <w:r w:rsidRPr="00667885">
              <w:t>325,6</w:t>
            </w:r>
          </w:p>
        </w:tc>
      </w:tr>
      <w:tr w:rsidR="007946CF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</w:tcPr>
          <w:p w:rsidR="007946CF" w:rsidRPr="00667885" w:rsidRDefault="007946CF" w:rsidP="003C0DF0">
            <w:pPr>
              <w:rPr>
                <w:color w:val="000000"/>
              </w:rPr>
            </w:pPr>
            <w:r w:rsidRPr="00667885">
              <w:rPr>
                <w:color w:val="000000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667885">
            <w:pPr>
              <w:jc w:val="center"/>
            </w:pPr>
          </w:p>
        </w:tc>
      </w:tr>
      <w:tr w:rsidR="007946CF" w:rsidRPr="00667885" w:rsidTr="0066788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6051" w:rsidRPr="00667885" w:rsidRDefault="00C56051" w:rsidP="003C0DF0">
            <w:pPr>
              <w:jc w:val="center"/>
            </w:pPr>
            <w:r w:rsidRPr="00667885">
              <w:t>1</w:t>
            </w:r>
            <w:r w:rsidR="00D82443" w:rsidRPr="00667885">
              <w:t>7</w:t>
            </w:r>
            <w:r w:rsidRPr="00667885">
              <w:t>.1</w:t>
            </w: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7946CF" w:rsidP="003C0DF0">
            <w:pPr>
              <w:rPr>
                <w:color w:val="000000"/>
              </w:rPr>
            </w:pPr>
            <w:r w:rsidRPr="00667885">
              <w:rPr>
                <w:color w:val="000000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672,4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132,4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132,4</w:t>
            </w:r>
          </w:p>
        </w:tc>
      </w:tr>
      <w:tr w:rsidR="00D82443" w:rsidRPr="00667885" w:rsidTr="00667885">
        <w:trPr>
          <w:trHeight w:val="20"/>
        </w:trPr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2443" w:rsidP="003C0DF0">
            <w:pPr>
              <w:jc w:val="center"/>
            </w:pPr>
            <w:r w:rsidRPr="00667885">
              <w:t>18</w:t>
            </w:r>
          </w:p>
        </w:tc>
        <w:tc>
          <w:tcPr>
            <w:tcW w:w="4535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2443" w:rsidP="00667885">
            <w:pPr>
              <w:rPr>
                <w:color w:val="000000"/>
              </w:rPr>
            </w:pPr>
            <w:r w:rsidRPr="00667885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2443" w:rsidP="00667885">
            <w:pPr>
              <w:jc w:val="center"/>
            </w:pPr>
            <w:r w:rsidRPr="00667885">
              <w:t>1</w:t>
            </w:r>
            <w:r w:rsidR="003C0DF0">
              <w:t xml:space="preserve"> </w:t>
            </w:r>
            <w:r w:rsidRPr="00667885">
              <w:t>221,7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2443" w:rsidP="00667885">
            <w:pPr>
              <w:jc w:val="center"/>
            </w:pPr>
            <w:r w:rsidRPr="00667885">
              <w:t>846,7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D82443" w:rsidRPr="00667885" w:rsidRDefault="00D82443" w:rsidP="00667885">
            <w:pPr>
              <w:jc w:val="center"/>
            </w:pPr>
            <w:r w:rsidRPr="00667885">
              <w:t>846,7</w:t>
            </w:r>
          </w:p>
        </w:tc>
      </w:tr>
      <w:tr w:rsidR="00D82443" w:rsidRPr="00667885" w:rsidTr="00667885">
        <w:trPr>
          <w:trHeight w:val="20"/>
        </w:trPr>
        <w:tc>
          <w:tcPr>
            <w:tcW w:w="850" w:type="dxa"/>
            <w:shd w:val="clear" w:color="auto" w:fill="auto"/>
          </w:tcPr>
          <w:p w:rsidR="00D82443" w:rsidRPr="00667885" w:rsidRDefault="00D82443" w:rsidP="00667885">
            <w:pPr>
              <w:jc w:val="center"/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82443" w:rsidRPr="00667885" w:rsidRDefault="00D82443" w:rsidP="00667885">
            <w:pPr>
              <w:rPr>
                <w:b/>
                <w:color w:val="000000"/>
              </w:rPr>
            </w:pPr>
            <w:r w:rsidRPr="00667885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443" w:rsidRPr="00667885" w:rsidRDefault="00AF2BF4" w:rsidP="00667885">
            <w:pPr>
              <w:jc w:val="center"/>
              <w:rPr>
                <w:b/>
              </w:rPr>
            </w:pPr>
            <w:r w:rsidRPr="00667885">
              <w:rPr>
                <w:b/>
              </w:rPr>
              <w:t>26</w:t>
            </w:r>
            <w:r w:rsidR="00A93A50" w:rsidRPr="00667885">
              <w:rPr>
                <w:b/>
              </w:rPr>
              <w:t xml:space="preserve"> </w:t>
            </w:r>
            <w:r w:rsidRPr="00667885">
              <w:rPr>
                <w:b/>
              </w:rPr>
              <w:t>530,4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443" w:rsidRPr="00667885" w:rsidRDefault="00017B34" w:rsidP="00667885">
            <w:pPr>
              <w:jc w:val="center"/>
              <w:rPr>
                <w:b/>
              </w:rPr>
            </w:pPr>
            <w:r w:rsidRPr="00667885">
              <w:rPr>
                <w:b/>
              </w:rPr>
              <w:t>82</w:t>
            </w:r>
            <w:r w:rsidR="00A93A50" w:rsidRPr="00667885">
              <w:rPr>
                <w:b/>
              </w:rPr>
              <w:t xml:space="preserve"> </w:t>
            </w:r>
            <w:r w:rsidRPr="00667885">
              <w:rPr>
                <w:b/>
              </w:rPr>
              <w:t>709,9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443" w:rsidRPr="00667885" w:rsidRDefault="00D82443" w:rsidP="00667885">
            <w:pPr>
              <w:jc w:val="center"/>
              <w:rPr>
                <w:b/>
              </w:rPr>
            </w:pPr>
            <w:r w:rsidRPr="00667885">
              <w:rPr>
                <w:b/>
              </w:rPr>
              <w:t>20</w:t>
            </w:r>
            <w:r w:rsidR="00A93A50" w:rsidRPr="00667885">
              <w:rPr>
                <w:b/>
              </w:rPr>
              <w:t xml:space="preserve"> </w:t>
            </w:r>
            <w:r w:rsidRPr="00667885">
              <w:rPr>
                <w:b/>
              </w:rPr>
              <w:t>000,0</w:t>
            </w:r>
          </w:p>
        </w:tc>
      </w:tr>
    </w:tbl>
    <w:p w:rsidR="009733DC" w:rsidRPr="00A93A50" w:rsidRDefault="009733DC" w:rsidP="006678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Pr="00A93A50" w:rsidRDefault="004A716A" w:rsidP="00667885">
      <w:pPr>
        <w:rPr>
          <w:sz w:val="28"/>
          <w:szCs w:val="28"/>
        </w:rPr>
      </w:pPr>
    </w:p>
    <w:sectPr w:rsidR="004A716A" w:rsidRPr="00A93A50" w:rsidSect="003C0DF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F0" w:rsidRPr="005650A9" w:rsidRDefault="003C0DF0" w:rsidP="003C0DF0">
      <w:pPr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3C0DF0" w:rsidRPr="005650A9" w:rsidRDefault="003C0DF0" w:rsidP="003C0DF0">
      <w:pPr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F0" w:rsidRPr="005650A9" w:rsidRDefault="003C0DF0" w:rsidP="003C0DF0">
      <w:pPr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3C0DF0" w:rsidRPr="005650A9" w:rsidRDefault="003C0DF0" w:rsidP="003C0DF0">
      <w:pPr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26"/>
      <w:docPartObj>
        <w:docPartGallery w:val="Page Numbers (Top of Page)"/>
        <w:docPartUnique/>
      </w:docPartObj>
    </w:sdtPr>
    <w:sdtEndPr/>
    <w:sdtContent>
      <w:p w:rsidR="003C0DF0" w:rsidRDefault="002C11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DF0" w:rsidRDefault="003C0D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b2b8063-3dfc-4f06-a67d-8b0f3e208cd5"/>
  </w:docVars>
  <w:rsids>
    <w:rsidRoot w:val="009733DC"/>
    <w:rsid w:val="0001634A"/>
    <w:rsid w:val="00017B34"/>
    <w:rsid w:val="00090223"/>
    <w:rsid w:val="001261F3"/>
    <w:rsid w:val="00131B5E"/>
    <w:rsid w:val="001340FF"/>
    <w:rsid w:val="001366AB"/>
    <w:rsid w:val="00142244"/>
    <w:rsid w:val="00170C77"/>
    <w:rsid w:val="0018713D"/>
    <w:rsid w:val="00204F5E"/>
    <w:rsid w:val="00281682"/>
    <w:rsid w:val="002840EC"/>
    <w:rsid w:val="002A137E"/>
    <w:rsid w:val="002C11E9"/>
    <w:rsid w:val="002F50FF"/>
    <w:rsid w:val="00355771"/>
    <w:rsid w:val="0038287C"/>
    <w:rsid w:val="003A0BD6"/>
    <w:rsid w:val="003A1BA1"/>
    <w:rsid w:val="003B6441"/>
    <w:rsid w:val="003C0DF0"/>
    <w:rsid w:val="003C4C50"/>
    <w:rsid w:val="003D5C1D"/>
    <w:rsid w:val="003D6AD7"/>
    <w:rsid w:val="003E1551"/>
    <w:rsid w:val="00401273"/>
    <w:rsid w:val="0041541A"/>
    <w:rsid w:val="004872CD"/>
    <w:rsid w:val="004A0A48"/>
    <w:rsid w:val="004A716A"/>
    <w:rsid w:val="004B04C4"/>
    <w:rsid w:val="00537F2C"/>
    <w:rsid w:val="00550476"/>
    <w:rsid w:val="005B6543"/>
    <w:rsid w:val="0061481B"/>
    <w:rsid w:val="00634183"/>
    <w:rsid w:val="00667885"/>
    <w:rsid w:val="00670230"/>
    <w:rsid w:val="006A21E4"/>
    <w:rsid w:val="006A48A2"/>
    <w:rsid w:val="006F175C"/>
    <w:rsid w:val="007105FB"/>
    <w:rsid w:val="00712246"/>
    <w:rsid w:val="0071399B"/>
    <w:rsid w:val="007366C5"/>
    <w:rsid w:val="007400DE"/>
    <w:rsid w:val="0079290B"/>
    <w:rsid w:val="007946CF"/>
    <w:rsid w:val="007B7448"/>
    <w:rsid w:val="007F751D"/>
    <w:rsid w:val="0080603A"/>
    <w:rsid w:val="008130A6"/>
    <w:rsid w:val="00866CD8"/>
    <w:rsid w:val="00887FAD"/>
    <w:rsid w:val="008B4162"/>
    <w:rsid w:val="008D1D8F"/>
    <w:rsid w:val="008F2B1B"/>
    <w:rsid w:val="008F3395"/>
    <w:rsid w:val="00971E92"/>
    <w:rsid w:val="009733DC"/>
    <w:rsid w:val="009E5198"/>
    <w:rsid w:val="009F740E"/>
    <w:rsid w:val="00A150AE"/>
    <w:rsid w:val="00A901AD"/>
    <w:rsid w:val="00A93A50"/>
    <w:rsid w:val="00AC1327"/>
    <w:rsid w:val="00AF2BF4"/>
    <w:rsid w:val="00B00889"/>
    <w:rsid w:val="00B75B4B"/>
    <w:rsid w:val="00B7731D"/>
    <w:rsid w:val="00BC5AB7"/>
    <w:rsid w:val="00C22D52"/>
    <w:rsid w:val="00C302B9"/>
    <w:rsid w:val="00C56051"/>
    <w:rsid w:val="00C73E4F"/>
    <w:rsid w:val="00CB5900"/>
    <w:rsid w:val="00CC2CDC"/>
    <w:rsid w:val="00CC6B4E"/>
    <w:rsid w:val="00CD53E2"/>
    <w:rsid w:val="00CF251F"/>
    <w:rsid w:val="00D30AB6"/>
    <w:rsid w:val="00D5099C"/>
    <w:rsid w:val="00D80A62"/>
    <w:rsid w:val="00D82443"/>
    <w:rsid w:val="00DC1478"/>
    <w:rsid w:val="00DD2AC2"/>
    <w:rsid w:val="00DE0C32"/>
    <w:rsid w:val="00E30AE4"/>
    <w:rsid w:val="00E67D55"/>
    <w:rsid w:val="00E842C7"/>
    <w:rsid w:val="00E917BE"/>
    <w:rsid w:val="00F337D8"/>
    <w:rsid w:val="00F42F03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0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2021-12-16T12:35:00Z</cp:lastPrinted>
  <dcterms:created xsi:type="dcterms:W3CDTF">2021-12-21T13:13:00Z</dcterms:created>
  <dcterms:modified xsi:type="dcterms:W3CDTF">2021-12-21T13:13:00Z</dcterms:modified>
</cp:coreProperties>
</file>