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16F07" w:rsidP="00B74C42">
      <w:pPr>
        <w:autoSpaceDE w:val="0"/>
        <w:autoSpaceDN w:val="0"/>
        <w:adjustRightInd w:val="0"/>
        <w:ind w:left="6237"/>
      </w:pPr>
      <w:r>
        <w:t>Таблица</w:t>
      </w:r>
      <w:r w:rsidR="000C6913">
        <w:t xml:space="preserve"> </w:t>
      </w:r>
      <w:r w:rsidR="00E06FD0">
        <w:t>3</w:t>
      </w:r>
    </w:p>
    <w:p w:rsidR="00B74C42" w:rsidRPr="00B3668B" w:rsidRDefault="00B16F07" w:rsidP="00B74C42">
      <w:pPr>
        <w:autoSpaceDE w:val="0"/>
        <w:autoSpaceDN w:val="0"/>
        <w:adjustRightInd w:val="0"/>
        <w:ind w:left="6237"/>
      </w:pPr>
      <w:r>
        <w:t xml:space="preserve">приложения </w:t>
      </w:r>
      <w:r w:rsidR="000C6913">
        <w:t>1</w:t>
      </w:r>
      <w:r w:rsidR="00E06FD0">
        <w:t>5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 xml:space="preserve">Ленинградской области на проведение </w:t>
      </w:r>
      <w:proofErr w:type="gramStart"/>
      <w:r w:rsidRPr="007B4DDB">
        <w:rPr>
          <w:b/>
          <w:bCs/>
          <w:sz w:val="26"/>
          <w:szCs w:val="26"/>
          <w:lang w:bidi="ne-NP"/>
        </w:rPr>
        <w:t>капитального</w:t>
      </w:r>
      <w:proofErr w:type="gramEnd"/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ремонта спортивных площадок (стадионов)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общеобразовательных организаций на 202</w:t>
      </w:r>
      <w:r w:rsidR="008460E2">
        <w:rPr>
          <w:b/>
          <w:bCs/>
          <w:sz w:val="26"/>
          <w:szCs w:val="26"/>
          <w:lang w:bidi="ne-NP"/>
        </w:rPr>
        <w:t>1</w:t>
      </w:r>
      <w:r w:rsidRPr="007B4DDB">
        <w:rPr>
          <w:b/>
          <w:bCs/>
          <w:sz w:val="26"/>
          <w:szCs w:val="26"/>
          <w:lang w:bidi="ne-NP"/>
        </w:rPr>
        <w:t xml:space="preserve"> год</w:t>
      </w:r>
    </w:p>
    <w:p w:rsidR="00B74C42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и на плановый период 202</w:t>
      </w:r>
      <w:r w:rsidR="008460E2">
        <w:rPr>
          <w:b/>
          <w:bCs/>
          <w:sz w:val="26"/>
          <w:szCs w:val="26"/>
          <w:lang w:bidi="ne-NP"/>
        </w:rPr>
        <w:t>2</w:t>
      </w:r>
      <w:r w:rsidRPr="007B4DDB">
        <w:rPr>
          <w:b/>
          <w:bCs/>
          <w:sz w:val="26"/>
          <w:szCs w:val="26"/>
          <w:lang w:bidi="ne-NP"/>
        </w:rPr>
        <w:t xml:space="preserve"> и 202</w:t>
      </w:r>
      <w:r w:rsidR="008460E2">
        <w:rPr>
          <w:b/>
          <w:bCs/>
          <w:sz w:val="26"/>
          <w:szCs w:val="26"/>
          <w:lang w:bidi="ne-NP"/>
        </w:rPr>
        <w:t>3</w:t>
      </w:r>
      <w:r w:rsidRPr="007B4DDB">
        <w:rPr>
          <w:b/>
          <w:bCs/>
          <w:sz w:val="26"/>
          <w:szCs w:val="26"/>
          <w:lang w:bidi="ne-NP"/>
        </w:rPr>
        <w:t xml:space="preserve"> годов</w:t>
      </w:r>
    </w:p>
    <w:p w:rsidR="007B4DDB" w:rsidRPr="00D16D5B" w:rsidRDefault="007B4DDB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D52BB2" w:rsidRDefault="00D52BB2" w:rsidP="000C69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0C691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0C6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C691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C691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0C6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C691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7B4DDB" w:rsidRPr="007B4DDB" w:rsidRDefault="007B4DDB" w:rsidP="00957A6C">
            <w:pPr>
              <w:jc w:val="center"/>
            </w:pPr>
            <w:r w:rsidRPr="007B4DDB">
              <w:t>10 8</w:t>
            </w:r>
            <w:r w:rsidR="00957A6C">
              <w:t>90</w:t>
            </w:r>
            <w:r w:rsidRPr="007B4DDB">
              <w:t>,</w:t>
            </w:r>
            <w:r w:rsidR="00957A6C">
              <w:t>6</w:t>
            </w:r>
          </w:p>
        </w:tc>
        <w:tc>
          <w:tcPr>
            <w:tcW w:w="1445" w:type="dxa"/>
            <w:tcBorders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10 877,8</w:t>
            </w:r>
          </w:p>
        </w:tc>
        <w:tc>
          <w:tcPr>
            <w:tcW w:w="1445" w:type="dxa"/>
            <w:tcBorders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10 877,8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957A6C">
            <w:pPr>
              <w:jc w:val="center"/>
            </w:pPr>
            <w:r w:rsidRPr="007B4DDB">
              <w:t>11 0</w:t>
            </w:r>
            <w:r w:rsidR="00957A6C">
              <w:t>13</w:t>
            </w:r>
            <w:r w:rsidRPr="007B4DDB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957A6C" w:rsidP="007B4DDB">
            <w:pPr>
              <w:jc w:val="center"/>
            </w:pPr>
            <w:r>
              <w:t>11 013</w:t>
            </w:r>
            <w:r w:rsidR="007B4DDB" w:rsidRPr="007B4DDB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957A6C">
            <w:pPr>
              <w:jc w:val="center"/>
            </w:pPr>
            <w:r w:rsidRPr="007B4DDB">
              <w:t xml:space="preserve">22 </w:t>
            </w:r>
            <w:r w:rsidR="00957A6C">
              <w:t>025</w:t>
            </w:r>
            <w:r w:rsidRPr="007B4DDB">
              <w:t>,</w:t>
            </w:r>
            <w:r w:rsidR="00957A6C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</w:tr>
      <w:tr w:rsidR="007B4DDB" w:rsidRPr="00C66C36" w:rsidTr="00957A6C">
        <w:trPr>
          <w:cantSplit/>
          <w:trHeight w:val="361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957A6C">
            <w:pPr>
              <w:jc w:val="center"/>
            </w:pPr>
            <w:r w:rsidRPr="007B4DDB">
              <w:t>21 5</w:t>
            </w:r>
            <w:r w:rsidR="00957A6C">
              <w:t>36</w:t>
            </w:r>
            <w:r w:rsidRPr="007B4DDB">
              <w:t>,</w:t>
            </w:r>
            <w:r w:rsidR="00957A6C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21 511,1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21 755,6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957A6C">
            <w:pPr>
              <w:jc w:val="center"/>
            </w:pPr>
            <w:r w:rsidRPr="007B4DDB">
              <w:t xml:space="preserve">33 </w:t>
            </w:r>
            <w:r w:rsidR="00957A6C">
              <w:t>038</w:t>
            </w:r>
            <w:r w:rsidRPr="007B4DDB">
              <w:t>,</w:t>
            </w:r>
            <w:r w:rsidR="00957A6C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33 000,0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31 900,0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957A6C">
            <w:pPr>
              <w:jc w:val="center"/>
            </w:pPr>
            <w:r w:rsidRPr="007B4DDB">
              <w:t>21 2</w:t>
            </w:r>
            <w:r w:rsidR="00957A6C">
              <w:t>91</w:t>
            </w:r>
            <w:r w:rsidRPr="007B4DDB">
              <w:t>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21 266,7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21 755,6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957A6C">
            <w:pPr>
              <w:jc w:val="center"/>
            </w:pPr>
            <w:r w:rsidRPr="007B4DDB">
              <w:t>22 0</w:t>
            </w:r>
            <w:r w:rsidR="00957A6C">
              <w:t>25</w:t>
            </w:r>
            <w:r w:rsidRPr="007B4DDB">
              <w:t>,</w:t>
            </w:r>
            <w:r w:rsidR="00957A6C"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957A6C">
            <w:pPr>
              <w:jc w:val="center"/>
            </w:pPr>
            <w:r w:rsidRPr="007B4DDB">
              <w:t>10 8</w:t>
            </w:r>
            <w:r w:rsidR="00957A6C">
              <w:t>90</w:t>
            </w:r>
            <w:r w:rsidRPr="007B4DDB">
              <w:t>,</w:t>
            </w:r>
            <w:r w:rsidR="00957A6C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10 877,8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10 877,8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957A6C" w:rsidP="007B4DDB">
            <w:pPr>
              <w:jc w:val="center"/>
            </w:pPr>
            <w:r>
              <w:t>10 768,2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957A6C">
            <w:pPr>
              <w:jc w:val="center"/>
            </w:pPr>
            <w:r w:rsidRPr="007B4DDB">
              <w:t>22 2</w:t>
            </w:r>
            <w:r w:rsidR="00957A6C">
              <w:t>70</w:t>
            </w:r>
            <w:r w:rsidRPr="007B4DDB">
              <w:t>,</w:t>
            </w:r>
            <w:r w:rsidR="00957A6C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22 244,5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957A6C">
            <w:pPr>
              <w:jc w:val="center"/>
            </w:pPr>
            <w:r w:rsidRPr="007B4DDB">
              <w:t>11 0</w:t>
            </w:r>
            <w:r w:rsidR="00957A6C">
              <w:t>13</w:t>
            </w:r>
            <w:r w:rsidRPr="007B4DDB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</w:tr>
      <w:tr w:rsidR="007B4DDB" w:rsidRPr="00C66C36" w:rsidTr="00E06FD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7B4DDB" w:rsidRPr="00C66C36" w:rsidRDefault="007B4DDB" w:rsidP="00E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7B4DDB" w:rsidRPr="00C66C36" w:rsidRDefault="007B4DDB" w:rsidP="00E06F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7B4DDB" w:rsidTr="00E06FD0">
        <w:trPr>
          <w:cantSplit/>
          <w:trHeight w:val="20"/>
          <w:jc w:val="center"/>
        </w:trPr>
        <w:tc>
          <w:tcPr>
            <w:tcW w:w="545" w:type="dxa"/>
          </w:tcPr>
          <w:p w:rsidR="007B4DDB" w:rsidRPr="007B4DDB" w:rsidRDefault="007B4DDB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7B4DDB" w:rsidRPr="007B4DDB" w:rsidRDefault="007B4DDB" w:rsidP="007B4DD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7B4DDB" w:rsidRPr="007B4DDB" w:rsidRDefault="007B4DDB" w:rsidP="007B4DDB">
            <w:pPr>
              <w:jc w:val="center"/>
              <w:rPr>
                <w:b/>
                <w:bCs/>
              </w:rPr>
            </w:pPr>
            <w:r w:rsidRPr="007B4DDB">
              <w:rPr>
                <w:b/>
                <w:bCs/>
              </w:rPr>
              <w:t>207 777,9</w:t>
            </w:r>
          </w:p>
        </w:tc>
        <w:tc>
          <w:tcPr>
            <w:tcW w:w="1445" w:type="dxa"/>
          </w:tcPr>
          <w:p w:rsidR="007B4DDB" w:rsidRPr="007B4DDB" w:rsidRDefault="007B4DDB" w:rsidP="007B4DDB">
            <w:pPr>
              <w:jc w:val="center"/>
              <w:rPr>
                <w:b/>
                <w:bCs/>
              </w:rPr>
            </w:pPr>
            <w:r w:rsidRPr="007B4DDB">
              <w:rPr>
                <w:b/>
                <w:bCs/>
              </w:rPr>
              <w:t>207 777,9</w:t>
            </w:r>
          </w:p>
        </w:tc>
        <w:tc>
          <w:tcPr>
            <w:tcW w:w="1445" w:type="dxa"/>
          </w:tcPr>
          <w:p w:rsidR="007B4DDB" w:rsidRPr="007B4DDB" w:rsidRDefault="007B4DDB" w:rsidP="007B4DDB">
            <w:pPr>
              <w:jc w:val="center"/>
              <w:rPr>
                <w:b/>
                <w:bCs/>
              </w:rPr>
            </w:pPr>
            <w:r w:rsidRPr="007B4DDB">
              <w:rPr>
                <w:b/>
                <w:bCs/>
              </w:rPr>
              <w:t>207 166,8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E06FD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0C6913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142A"/>
    <w:rsid w:val="00323C05"/>
    <w:rsid w:val="003252E7"/>
    <w:rsid w:val="0034720C"/>
    <w:rsid w:val="00352123"/>
    <w:rsid w:val="00355114"/>
    <w:rsid w:val="00367AFF"/>
    <w:rsid w:val="00385D43"/>
    <w:rsid w:val="003B2B08"/>
    <w:rsid w:val="003B6091"/>
    <w:rsid w:val="003F4216"/>
    <w:rsid w:val="004005DE"/>
    <w:rsid w:val="00403EC6"/>
    <w:rsid w:val="004135D6"/>
    <w:rsid w:val="00442989"/>
    <w:rsid w:val="00453D7F"/>
    <w:rsid w:val="00572572"/>
    <w:rsid w:val="0058685D"/>
    <w:rsid w:val="005D6BB2"/>
    <w:rsid w:val="005E4FAB"/>
    <w:rsid w:val="00603396"/>
    <w:rsid w:val="006144F7"/>
    <w:rsid w:val="006452FF"/>
    <w:rsid w:val="006579A9"/>
    <w:rsid w:val="00685070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4DDB"/>
    <w:rsid w:val="007B613C"/>
    <w:rsid w:val="007D3EAC"/>
    <w:rsid w:val="007E1568"/>
    <w:rsid w:val="0080430F"/>
    <w:rsid w:val="008346A2"/>
    <w:rsid w:val="00836605"/>
    <w:rsid w:val="008460E2"/>
    <w:rsid w:val="00855B34"/>
    <w:rsid w:val="00897EAA"/>
    <w:rsid w:val="008C6B8B"/>
    <w:rsid w:val="0090218A"/>
    <w:rsid w:val="00912749"/>
    <w:rsid w:val="009324A4"/>
    <w:rsid w:val="00940553"/>
    <w:rsid w:val="00957A6C"/>
    <w:rsid w:val="00962705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66C36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52BB2"/>
    <w:rsid w:val="00D63CB2"/>
    <w:rsid w:val="00DA67F7"/>
    <w:rsid w:val="00DB76A5"/>
    <w:rsid w:val="00DD673D"/>
    <w:rsid w:val="00DE0C98"/>
    <w:rsid w:val="00DF215F"/>
    <w:rsid w:val="00E06FD0"/>
    <w:rsid w:val="00E23433"/>
    <w:rsid w:val="00E43C57"/>
    <w:rsid w:val="00E472A4"/>
    <w:rsid w:val="00E57DC5"/>
    <w:rsid w:val="00E9731E"/>
    <w:rsid w:val="00ED38C4"/>
    <w:rsid w:val="00F56825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52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52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15</cp:revision>
  <cp:lastPrinted>2020-12-04T06:40:00Z</cp:lastPrinted>
  <dcterms:created xsi:type="dcterms:W3CDTF">2019-10-23T10:24:00Z</dcterms:created>
  <dcterms:modified xsi:type="dcterms:W3CDTF">2020-12-04T06:52:00Z</dcterms:modified>
</cp:coreProperties>
</file>